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C660A0" w:rsidRDefault="004168BE" w:rsidP="004168BE">
            <w:r>
              <w:t>Vysielanie aktivít MAS MT v obrazovom spravodajstve pre rok 2012.</w:t>
            </w:r>
          </w:p>
          <w:p w:rsidR="004168BE" w:rsidRDefault="004168BE" w:rsidP="004168BE">
            <w:r>
              <w:t xml:space="preserve">Vysielanie oznamov MAS MT prostredníctvom </w:t>
            </w:r>
            <w:proofErr w:type="spellStart"/>
            <w:r>
              <w:t>videotextu</w:t>
            </w:r>
            <w:proofErr w:type="spellEnd"/>
            <w:r>
              <w:t>.</w:t>
            </w:r>
            <w:bookmarkStart w:id="0" w:name="_GoBack"/>
            <w:bookmarkEnd w:id="0"/>
          </w:p>
          <w:p w:rsidR="004168BE" w:rsidRDefault="004168BE" w:rsidP="004168BE">
            <w:r>
              <w:t xml:space="preserve">Výroba propagačného videofilmu o obciach </w:t>
            </w:r>
            <w:proofErr w:type="spellStart"/>
            <w:r>
              <w:t>mikroregiónu</w:t>
            </w:r>
            <w:proofErr w:type="spellEnd"/>
            <w:r>
              <w:t xml:space="preserve"> Teplička v dĺžke cca 10 min.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C660A0">
            <w:pPr>
              <w:pStyle w:val="Odsekzoznamu"/>
              <w:ind w:left="0"/>
            </w:pPr>
            <w:r>
              <w:t>Predpokladaná hodnota zákazky:</w:t>
            </w:r>
            <w:r w:rsidR="000A4900">
              <w:t xml:space="preserve"> </w:t>
            </w:r>
            <w:r w:rsidR="004168BE">
              <w:t>4</w:t>
            </w:r>
            <w:r w:rsidR="00C660A0">
              <w:t xml:space="preserve"> 000</w:t>
            </w:r>
            <w:r w:rsidR="000A4900">
              <w:t xml:space="preserve">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4168BE" w:rsidP="00AD6396">
            <w:pPr>
              <w:pStyle w:val="Odsekzoznamu"/>
              <w:ind w:left="0"/>
            </w:pPr>
            <w:r>
              <w:t>08.02</w:t>
            </w:r>
            <w:r w:rsidR="000A4900">
              <w:t>.2012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C660A0" w:rsidP="004168BE">
            <w:pPr>
              <w:pStyle w:val="Odsekzoznamu"/>
              <w:ind w:left="0"/>
            </w:pPr>
            <w:r>
              <w:t>0</w:t>
            </w:r>
            <w:r w:rsidR="004168BE">
              <w:t>3</w:t>
            </w:r>
            <w:r>
              <w:t>.0</w:t>
            </w:r>
            <w:r w:rsidR="004168BE">
              <w:t>2</w:t>
            </w:r>
            <w:r w:rsidR="000A4900">
              <w:t>.2012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485"/>
    <w:multiLevelType w:val="hybridMultilevel"/>
    <w:tmpl w:val="6268B9D4"/>
    <w:lvl w:ilvl="0" w:tplc="B66AA3E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8B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0A0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2013-09-16T07:57:00Z</dcterms:created>
  <dcterms:modified xsi:type="dcterms:W3CDTF">2013-09-16T07:57:00Z</dcterms:modified>
</cp:coreProperties>
</file>